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3D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284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  <w:lang w:val="en-US"/>
        </w:rPr>
        <w:t>LXV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7E723D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284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7E723D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284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7E723D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284"/>
        <w:rPr>
          <w:rFonts w:ascii="Book Antiqua" w:hAnsi="Book Antiqua"/>
          <w:sz w:val="20"/>
          <w:szCs w:val="20"/>
        </w:rPr>
      </w:pPr>
    </w:p>
    <w:p w:rsidR="007E723D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284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7E723D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284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7E723D" w:rsidRPr="00C635F8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284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7E723D" w:rsidRPr="00C635F8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7E723D" w:rsidRPr="00C635F8" w:rsidRDefault="007E723D" w:rsidP="007E723D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7E723D" w:rsidRPr="007E723D" w:rsidRDefault="007E723D" w:rsidP="007E723D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  <w:lang w:val="en-US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  <w:lang w:val="en-US"/>
        </w:rPr>
        <w:t>SUBDOMAIN DAN HOSTING</w:t>
      </w:r>
    </w:p>
    <w:p w:rsidR="007E723D" w:rsidRPr="007E723D" w:rsidRDefault="007E723D" w:rsidP="007E723D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 w:cs="Times New Roman"/>
          <w:b/>
          <w:bCs/>
          <w:sz w:val="20"/>
          <w:szCs w:val="20"/>
          <w:lang w:val="en-US"/>
        </w:rPr>
      </w:pPr>
    </w:p>
    <w:p w:rsidR="004439C5" w:rsidRPr="007E723D" w:rsidRDefault="004439C5" w:rsidP="004439C5">
      <w:pPr>
        <w:rPr>
          <w:rFonts w:ascii="Book Antiqua" w:hAnsi="Book Antiqua" w:cs="Times New Roman"/>
          <w:b/>
          <w:bCs/>
          <w:sz w:val="20"/>
          <w:szCs w:val="20"/>
        </w:rPr>
      </w:pPr>
      <w:r w:rsidRPr="007E723D">
        <w:rPr>
          <w:rFonts w:ascii="Book Antiqua" w:hAnsi="Book Antiqua" w:cs="Times New Roman"/>
          <w:b/>
          <w:bCs/>
          <w:sz w:val="20"/>
          <w:szCs w:val="20"/>
          <w:lang w:val="en-US"/>
        </w:rPr>
        <w:t>A.</w:t>
      </w:r>
      <w:r w:rsidRPr="007E723D">
        <w:rPr>
          <w:rFonts w:ascii="Book Antiqua" w:hAnsi="Book Antiqua" w:cs="Times New Roman"/>
          <w:b/>
          <w:bCs/>
          <w:sz w:val="20"/>
          <w:szCs w:val="20"/>
        </w:rPr>
        <w:t xml:space="preserve"> Standard Pelayanan </w:t>
      </w:r>
      <w:r w:rsidRPr="007E723D">
        <w:rPr>
          <w:rFonts w:ascii="Book Antiqua" w:hAnsi="Book Antiqua" w:cs="Times New Roman"/>
          <w:b/>
          <w:bCs/>
          <w:sz w:val="20"/>
          <w:szCs w:val="20"/>
          <w:lang w:val="en-US"/>
        </w:rPr>
        <w:t>Subdomain</w:t>
      </w:r>
      <w:r w:rsidR="007E723D">
        <w:rPr>
          <w:rFonts w:ascii="Book Antiqua" w:hAnsi="Book Antiqua" w:cs="Times New Roman"/>
          <w:b/>
          <w:bCs/>
          <w:sz w:val="20"/>
          <w:szCs w:val="20"/>
          <w:lang w:val="en-US"/>
        </w:rPr>
        <w:t xml:space="preserve"> </w:t>
      </w:r>
      <w:r w:rsidR="003638B4" w:rsidRPr="007E723D">
        <w:rPr>
          <w:rFonts w:ascii="Book Antiqua" w:hAnsi="Book Antiqua" w:cs="Times New Roman"/>
          <w:b/>
          <w:bCs/>
          <w:sz w:val="20"/>
          <w:szCs w:val="20"/>
          <w:lang w:val="en-US"/>
        </w:rPr>
        <w:t>dan</w:t>
      </w:r>
      <w:r w:rsidR="007E723D">
        <w:rPr>
          <w:rFonts w:ascii="Book Antiqua" w:hAnsi="Book Antiqua" w:cs="Times New Roman"/>
          <w:b/>
          <w:bCs/>
          <w:sz w:val="20"/>
          <w:szCs w:val="20"/>
          <w:lang w:val="en-US"/>
        </w:rPr>
        <w:t xml:space="preserve"> </w:t>
      </w:r>
      <w:r w:rsidRPr="007E723D">
        <w:rPr>
          <w:rFonts w:ascii="Book Antiqua" w:hAnsi="Book Antiqua" w:cs="Times New Roman"/>
          <w:b/>
          <w:bCs/>
          <w:sz w:val="20"/>
          <w:szCs w:val="20"/>
          <w:lang w:val="en-US"/>
        </w:rPr>
        <w:t>Hosting</w:t>
      </w:r>
      <w:r w:rsidRPr="007E723D">
        <w:rPr>
          <w:rFonts w:ascii="Book Antiqua" w:hAnsi="Book Antiqua" w:cs="Times New Roman"/>
          <w:b/>
          <w:bCs/>
          <w:sz w:val="20"/>
          <w:szCs w:val="20"/>
        </w:rPr>
        <w:t xml:space="preserve">  (</w:t>
      </w:r>
      <w:r w:rsidRPr="007E723D">
        <w:rPr>
          <w:rFonts w:ascii="Book Antiqua" w:hAnsi="Book Antiqua" w:cs="Times New Roman"/>
          <w:b/>
          <w:bCs/>
          <w:i/>
          <w:iCs/>
          <w:sz w:val="20"/>
          <w:szCs w:val="20"/>
        </w:rPr>
        <w:t>Service Delivery )</w:t>
      </w:r>
    </w:p>
    <w:tbl>
      <w:tblPr>
        <w:tblpPr w:leftFromText="180" w:rightFromText="180" w:vertAnchor="text" w:horzAnchor="margin" w:tblpY="115"/>
        <w:tblW w:w="9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877"/>
        <w:gridCol w:w="7513"/>
      </w:tblGrid>
      <w:tr w:rsidR="004439C5" w:rsidRPr="007E723D" w:rsidTr="009B2288">
        <w:tc>
          <w:tcPr>
            <w:tcW w:w="567" w:type="dxa"/>
            <w:shd w:val="clear" w:color="auto" w:fill="auto"/>
            <w:vAlign w:val="center"/>
          </w:tcPr>
          <w:p w:rsidR="004439C5" w:rsidRPr="007E723D" w:rsidRDefault="004439C5" w:rsidP="009B2288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439C5" w:rsidRPr="007E723D" w:rsidRDefault="004439C5" w:rsidP="009B2288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4439C5" w:rsidRPr="007E723D" w:rsidRDefault="004439C5" w:rsidP="009B2288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URAIAN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Persyaratan Pelayanan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UKM / Mahasiswa:</w:t>
            </w:r>
          </w:p>
          <w:p w:rsidR="004439C5" w:rsidRPr="007E723D" w:rsidRDefault="004439C5" w:rsidP="009B22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Mengajukan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permohonan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melalui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surat yang ditandatangani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oleh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ketua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pembimbing, ditujukan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kepada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kepala UPT Puskom.</w:t>
            </w:r>
          </w:p>
          <w:p w:rsidR="004439C5" w:rsidRPr="007E723D" w:rsidRDefault="004439C5" w:rsidP="009B22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Mempersiapkan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menunjuk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satu orang (tim) sebagai admin website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beserta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kontak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atau email untuk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konfirmasi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  <w:p w:rsidR="004439C5" w:rsidRPr="007E723D" w:rsidRDefault="004439C5" w:rsidP="009B22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Berkomitmen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bertanggungjawab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terhadap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is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idari domain / website yang dikelola, jika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pada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suatu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saat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terjadi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permasalahan.</w:t>
            </w:r>
          </w:p>
          <w:p w:rsidR="004439C5" w:rsidRPr="007E723D" w:rsidRDefault="004439C5" w:rsidP="009B2288">
            <w:pPr>
              <w:pStyle w:val="ListParagraph"/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Bagian/Unit :</w:t>
            </w:r>
          </w:p>
          <w:p w:rsidR="004439C5" w:rsidRPr="007E723D" w:rsidRDefault="003638B4" w:rsidP="003638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Mengajukan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permohonan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melalui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surat yang ditandatangani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oleh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kepalasubbag/bag/UPT dan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ditujukan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kepada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kepala UPT Puskom.</w:t>
            </w:r>
          </w:p>
          <w:p w:rsidR="003638B4" w:rsidRPr="007E723D" w:rsidRDefault="003638B4" w:rsidP="003638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Mempersiapkan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menunjuk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satu orang (tim) sebagai admin sistem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informasi/ website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beserta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kontak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atau email untuk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="0094348E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konfirmasi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. </w:t>
            </w:r>
          </w:p>
          <w:p w:rsidR="003638B4" w:rsidRPr="007E723D" w:rsidRDefault="003638B4" w:rsidP="003638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Berkomitmen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bertanggungjawab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terhadap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isi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dari domain system informasi / website yang dikelola, jika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pada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suatu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saat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terjadi</w:t>
            </w:r>
            <w:r w:rsid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permasalahan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Sistem, mekanisme, prosedur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895ACC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oval id="Oval 4" o:spid="_x0000_s1026" style="position:absolute;margin-left:22.55pt;margin-top:9.1pt;width:315.75pt;height:52.5pt;z-index:251624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" fillcolor="white [3201]" strokecolor="black [3200]" strokeweight="2pt">
                  <v:textbox>
                    <w:txbxContent>
                      <w:p w:rsidR="003279DA" w:rsidRDefault="003279DA" w:rsidP="003279D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MenyerahkanSuratPermohonan</w:t>
                        </w:r>
                      </w:p>
                      <w:p w:rsidR="003279DA" w:rsidRDefault="003279DA" w:rsidP="003279D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Subdomain + Hosting</w:t>
                        </w:r>
                      </w:p>
                      <w:p w:rsidR="003279DA" w:rsidRDefault="003279DA" w:rsidP="003279DA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  <w:r w:rsidR="004439C5" w:rsidRPr="007E723D">
              <w:rPr>
                <w:rFonts w:ascii="Book Antiqua" w:hAnsi="Book Antiqua" w:cs="Times New Roman"/>
                <w:sz w:val="20"/>
                <w:szCs w:val="20"/>
              </w:rPr>
              <w:t>Alur :</w:t>
            </w:r>
          </w:p>
          <w:p w:rsidR="003279DA" w:rsidRPr="007E723D" w:rsidRDefault="003279DA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3279DA" w:rsidRPr="007E723D" w:rsidRDefault="003279DA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3279DA" w:rsidRPr="007E723D" w:rsidRDefault="00895ACC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7" type="#_x0000_t32" style="position:absolute;margin-left:170.25pt;margin-top:2.15pt;width:0;height:30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" strokecolor="black [3213]">
                  <v:stroke endarrow="block"/>
                </v:shape>
              </w:pict>
            </w:r>
          </w:p>
          <w:p w:rsidR="003279DA" w:rsidRPr="007E723D" w:rsidRDefault="00895ACC" w:rsidP="003279DA">
            <w:pPr>
              <w:tabs>
                <w:tab w:val="left" w:pos="5940"/>
              </w:tabs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12" o:spid="_x0000_s1027" type="#_x0000_t110" style="position:absolute;margin-left:96pt;margin-top:7.6pt;width:149.25pt;height:7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" fillcolor="white [3201]" strokecolor="black [3200]" strokeweight="2pt">
                  <v:textbox>
                    <w:txbxContent>
                      <w:p w:rsidR="003279DA" w:rsidRPr="00A8632F" w:rsidRDefault="003279DA" w:rsidP="003279D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Persetujuanpimpinan</w:t>
                        </w:r>
                      </w:p>
                      <w:p w:rsidR="003279DA" w:rsidRDefault="003279DA" w:rsidP="003279D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3279DA" w:rsidRPr="007E723D">
              <w:rPr>
                <w:rFonts w:ascii="Book Antiqua" w:hAnsi="Book Antiqua" w:cstheme="majorBidi"/>
                <w:sz w:val="20"/>
                <w:szCs w:val="20"/>
                <w:lang w:val="en-US"/>
              </w:rPr>
              <w:tab/>
            </w:r>
          </w:p>
          <w:p w:rsidR="003279DA" w:rsidRPr="007E723D" w:rsidRDefault="00895ACC" w:rsidP="003279DA">
            <w:pPr>
              <w:tabs>
                <w:tab w:val="left" w:pos="5145"/>
              </w:tabs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4" o:spid="_x0000_s1036" type="#_x0000_t34" style="position:absolute;margin-left:203.3pt;margin-top:20.4pt;width:42pt;height:238.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" adj="-22985" strokecolor="black [3213]">
                  <v:stroke startarrow="block" endarrow="block"/>
                </v:shape>
              </w:pict>
            </w:r>
            <w:r w:rsidR="003279DA" w:rsidRPr="007E723D">
              <w:rPr>
                <w:rFonts w:ascii="Book Antiqua" w:hAnsi="Book Antiqua" w:cstheme="majorBidi"/>
                <w:sz w:val="20"/>
                <w:szCs w:val="20"/>
                <w:lang w:val="en-US"/>
              </w:rPr>
              <w:tab/>
              <w:t>DITOLAK</w:t>
            </w:r>
          </w:p>
          <w:p w:rsidR="003279DA" w:rsidRPr="007E723D" w:rsidRDefault="003279DA" w:rsidP="003279DA">
            <w:pPr>
              <w:jc w:val="center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3279DA" w:rsidRPr="007E723D" w:rsidRDefault="00895ACC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Straight Arrow Connector 9" o:spid="_x0000_s1035" type="#_x0000_t32" style="position:absolute;margin-left:170.55pt;margin-top:2.45pt;width:0;height:30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" strokecolor="black [3213]">
                  <v:stroke endarrow="block"/>
                </v:shape>
              </w:pict>
            </w:r>
          </w:p>
          <w:p w:rsidR="003279DA" w:rsidRPr="007E723D" w:rsidRDefault="00895ACC" w:rsidP="003279DA">
            <w:pPr>
              <w:tabs>
                <w:tab w:val="center" w:pos="3648"/>
              </w:tabs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1" o:spid="_x0000_s1028" type="#_x0000_t109" style="position:absolute;margin-left:75.7pt;margin-top:13.45pt;width:188.25pt;height:30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" fillcolor="white [3201]" strokecolor="black [3200]" strokeweight="2pt">
                  <v:textbox>
                    <w:txbxContent>
                      <w:p w:rsidR="003279DA" w:rsidRDefault="003279DA" w:rsidP="003279D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Didelegasikankedivisi web:</w:t>
                        </w:r>
                      </w:p>
                      <w:p w:rsidR="003279DA" w:rsidRPr="00A00A54" w:rsidRDefault="003279DA" w:rsidP="003279DA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3279DA" w:rsidRPr="007E723D">
              <w:rPr>
                <w:rFonts w:ascii="Book Antiqua" w:hAnsi="Book Antiqua" w:cstheme="majorBidi"/>
                <w:sz w:val="20"/>
                <w:szCs w:val="20"/>
                <w:lang w:val="en-US"/>
              </w:rPr>
              <w:tab/>
              <w:t xml:space="preserve">                     DISETUJUI</w:t>
            </w:r>
          </w:p>
          <w:p w:rsidR="003279DA" w:rsidRPr="007E723D" w:rsidRDefault="00895ACC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Straight Arrow Connector 10" o:spid="_x0000_s1034" type="#_x0000_t32" style="position:absolute;margin-left:171.3pt;margin-top:8pt;width:0;height:30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" strokecolor="black [3213]">
                  <v:stroke endarrow="block"/>
                </v:shape>
              </w:pict>
            </w:r>
          </w:p>
          <w:p w:rsidR="003279DA" w:rsidRPr="007E723D" w:rsidRDefault="00895ACC" w:rsidP="003279DA">
            <w:pPr>
              <w:tabs>
                <w:tab w:val="center" w:pos="3648"/>
              </w:tabs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2" o:spid="_x0000_s1029" type="#_x0000_t111" style="position:absolute;margin-left:66.05pt;margin-top:11.7pt;width:204pt;height:40.5pt;z-index: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" fillcolor="white [3201]" strokecolor="black [3200]" strokeweight="2pt">
                  <v:textbox>
                    <w:txbxContent>
                      <w:p w:rsidR="003279DA" w:rsidRDefault="003279DA" w:rsidP="003279D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Pembuatan</w:t>
                        </w:r>
                      </w:p>
                      <w:p w:rsidR="003279DA" w:rsidRPr="00A8632F" w:rsidRDefault="003279DA" w:rsidP="003279D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subdomaindan Hosting</w:t>
                        </w:r>
                      </w:p>
                    </w:txbxContent>
                  </v:textbox>
                </v:shape>
              </w:pict>
            </w:r>
            <w:r w:rsidR="003279DA" w:rsidRPr="007E723D">
              <w:rPr>
                <w:rFonts w:ascii="Book Antiqua" w:hAnsi="Book Antiqua" w:cstheme="majorBidi"/>
                <w:sz w:val="20"/>
                <w:szCs w:val="20"/>
                <w:lang w:val="en-US"/>
              </w:rPr>
              <w:tab/>
            </w:r>
          </w:p>
          <w:p w:rsidR="003279DA" w:rsidRPr="007E723D" w:rsidRDefault="00895ACC" w:rsidP="003279DA">
            <w:pPr>
              <w:tabs>
                <w:tab w:val="center" w:pos="3648"/>
              </w:tabs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Straight Arrow Connector 11" o:spid="_x0000_s1033" type="#_x0000_t32" style="position:absolute;margin-left:169.8pt;margin-top:23.95pt;width:0;height:3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" strokecolor="black [3213]">
                  <v:stroke endarrow="block"/>
                </v:shape>
              </w:pict>
            </w:r>
            <w:r w:rsidR="003279DA" w:rsidRPr="007E723D">
              <w:rPr>
                <w:rFonts w:ascii="Book Antiqua" w:hAnsi="Book Antiqua" w:cstheme="majorBidi"/>
                <w:sz w:val="20"/>
                <w:szCs w:val="20"/>
                <w:lang w:val="en-US"/>
              </w:rPr>
              <w:tab/>
            </w:r>
          </w:p>
          <w:p w:rsidR="003279DA" w:rsidRPr="007E723D" w:rsidRDefault="003279DA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3279DA" w:rsidRPr="007E723D" w:rsidRDefault="00895ACC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Flowchart: Process 3" o:spid="_x0000_s1030" type="#_x0000_t109" style="position:absolute;margin-left:75.75pt;margin-top:4.55pt;width:188.25pt;height:30pt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" fillcolor="white [3201]" strokecolor="black [3200]" strokeweight="2pt">
                  <v:textbox>
                    <w:txbxContent>
                      <w:p w:rsidR="003279DA" w:rsidRDefault="003279DA" w:rsidP="003279D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Penyerahan User dan password</w:t>
                        </w:r>
                      </w:p>
                      <w:p w:rsidR="003279DA" w:rsidRPr="00A00A54" w:rsidRDefault="003279DA" w:rsidP="003279DA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279DA" w:rsidRPr="007E723D" w:rsidRDefault="00895ACC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Straight Arrow Connector 15" o:spid="_x0000_s1032" type="#_x0000_t32" style="position:absolute;margin-left:169.45pt;margin-top:1pt;width:0;height:30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" strokecolor="black [3213]">
                  <v:stroke endarrow="block"/>
                </v:shape>
              </w:pict>
            </w:r>
          </w:p>
          <w:p w:rsidR="003279DA" w:rsidRPr="007E723D" w:rsidRDefault="00895ACC" w:rsidP="003279DA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oval id="Oval 13" o:spid="_x0000_s1031" style="position:absolute;margin-left:84.8pt;margin-top:2.95pt;width:160.5pt;height:3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" fillcolor="white [3201]" strokecolor="black [3200]" strokeweight="2pt">
                  <v:textbox>
                    <w:txbxContent>
                      <w:p w:rsidR="003279DA" w:rsidRDefault="003279DA" w:rsidP="003279D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Selesai</w:t>
                        </w:r>
                      </w:p>
                      <w:p w:rsidR="003279DA" w:rsidRDefault="003279DA" w:rsidP="003279DA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  <w:p w:rsidR="004439C5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7E723D" w:rsidRDefault="007E723D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7E723D" w:rsidRDefault="007E723D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7E723D" w:rsidRDefault="007E723D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7E723D" w:rsidRPr="007E723D" w:rsidRDefault="007E723D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lastRenderedPageBreak/>
              <w:t>Garis Besar Prosedur :</w:t>
            </w:r>
          </w:p>
          <w:p w:rsidR="003279DA" w:rsidRPr="007E723D" w:rsidRDefault="003279DA" w:rsidP="003279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Mengirimsuratpermohonan subdomain dan hosting ke UPT Puskom.</w:t>
            </w:r>
          </w:p>
          <w:p w:rsidR="003279DA" w:rsidRPr="007E723D" w:rsidRDefault="003279DA" w:rsidP="003279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Menunggusuratdiprosesuntukkemudian di disposisikepada staff yang mengelola subdomain dan hosting.</w:t>
            </w:r>
          </w:p>
          <w:p w:rsidR="003279DA" w:rsidRPr="007E723D" w:rsidRDefault="003279DA" w:rsidP="003279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Menerimakonfirmasiakun subdomain dan hosting melaluisuratbalasanatau email.</w:t>
            </w:r>
          </w:p>
          <w:p w:rsidR="003279DA" w:rsidRPr="007E723D" w:rsidRDefault="003279DA" w:rsidP="003279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Melakukan proses </w:t>
            </w:r>
            <w:r w:rsidRPr="007E723D">
              <w:rPr>
                <w:rFonts w:ascii="Book Antiqua" w:hAnsi="Book Antiqua" w:cs="Times New Roman"/>
                <w:i/>
                <w:sz w:val="20"/>
                <w:szCs w:val="20"/>
                <w:lang w:val="en-US"/>
              </w:rPr>
              <w:t>uploading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sisteminformasi / website.</w:t>
            </w:r>
          </w:p>
          <w:p w:rsidR="003279DA" w:rsidRPr="007E723D" w:rsidRDefault="003279DA" w:rsidP="003279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Melakukankontakdenganpengelola subdomain dan hosting jikaterjadikesulitanataupermasalahan.</w:t>
            </w:r>
          </w:p>
          <w:p w:rsidR="00B440DD" w:rsidRPr="007E723D" w:rsidRDefault="00B440DD" w:rsidP="003279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Jangka Waktu Pelayanan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4439C5" w:rsidP="00B440DD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0</w:t>
            </w:r>
            <w:r w:rsidR="00B440DD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7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.00 – 15.</w:t>
            </w:r>
            <w:r w:rsidR="00B440DD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3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0 WIB (Senin – Kamis) , 0</w:t>
            </w:r>
            <w:r w:rsidR="00B440DD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7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.00 – 14.00 WIB (Jum’at)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Biaya/ Tarif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7E723D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>
              <w:rPr>
                <w:rFonts w:ascii="Book Antiqua" w:hAnsi="Book Antiqua" w:cs="Times New Roman"/>
                <w:sz w:val="20"/>
                <w:szCs w:val="20"/>
                <w:lang w:val="en-US"/>
              </w:rPr>
              <w:t>0</w:t>
            </w:r>
          </w:p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Produk Pelayanan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B440DD" w:rsidP="004439C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Pelayanan subdomain dan hosting UNY.</w:t>
            </w:r>
          </w:p>
          <w:p w:rsidR="004439C5" w:rsidRPr="007E723D" w:rsidRDefault="004439C5" w:rsidP="009B22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Bantuan setting </w:t>
            </w:r>
            <w:r w:rsidR="00B440DD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server hosting UNY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Penanganan Pengaduan, Saran dan  masukan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B440DD" w:rsidP="00B440DD">
            <w:pPr>
              <w:spacing w:after="0" w:line="240" w:lineRule="auto"/>
              <w:jc w:val="both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Menyediakankontakpengaduanpermasalahanmelalui email atautelepon yang ditanganilangsungoleh staff pengelola subdomain dan hosting UNY.</w:t>
            </w:r>
          </w:p>
        </w:tc>
      </w:tr>
    </w:tbl>
    <w:p w:rsidR="003279DA" w:rsidRPr="007E723D" w:rsidRDefault="003279DA">
      <w:pPr>
        <w:rPr>
          <w:rFonts w:ascii="Book Antiqua" w:hAnsi="Book Antiqua" w:cs="Times New Roman"/>
          <w:b/>
          <w:bCs/>
          <w:sz w:val="20"/>
          <w:szCs w:val="20"/>
        </w:rPr>
      </w:pPr>
    </w:p>
    <w:p w:rsidR="004439C5" w:rsidRPr="007E723D" w:rsidRDefault="004439C5" w:rsidP="004439C5">
      <w:pPr>
        <w:rPr>
          <w:rFonts w:ascii="Book Antiqua" w:hAnsi="Book Antiqua" w:cs="Times New Roman"/>
          <w:b/>
          <w:bCs/>
          <w:sz w:val="20"/>
          <w:szCs w:val="20"/>
        </w:rPr>
      </w:pPr>
      <w:bookmarkStart w:id="0" w:name="_GoBack"/>
      <w:bookmarkEnd w:id="0"/>
      <w:r w:rsidRPr="007E723D">
        <w:rPr>
          <w:rFonts w:ascii="Book Antiqua" w:hAnsi="Book Antiqua" w:cs="Times New Roman"/>
          <w:b/>
          <w:bCs/>
          <w:sz w:val="20"/>
          <w:szCs w:val="20"/>
        </w:rPr>
        <w:t xml:space="preserve">B. Standard Pelayanan </w:t>
      </w:r>
      <w:r w:rsidR="00B440DD" w:rsidRPr="007E723D">
        <w:rPr>
          <w:rFonts w:ascii="Book Antiqua" w:hAnsi="Book Antiqua" w:cs="Times New Roman"/>
          <w:b/>
          <w:bCs/>
          <w:sz w:val="20"/>
          <w:szCs w:val="20"/>
          <w:lang w:val="en-US"/>
        </w:rPr>
        <w:t>Subdomain dan Hosting</w:t>
      </w:r>
      <w:r w:rsidRPr="007E723D">
        <w:rPr>
          <w:rFonts w:ascii="Book Antiqua" w:hAnsi="Book Antiqua" w:cs="Times New Roman"/>
          <w:b/>
          <w:bCs/>
          <w:sz w:val="20"/>
          <w:szCs w:val="20"/>
        </w:rPr>
        <w:t xml:space="preserve">   (</w:t>
      </w:r>
      <w:r w:rsidRPr="007E723D">
        <w:rPr>
          <w:rFonts w:ascii="Book Antiqua" w:hAnsi="Book Antiqua" w:cs="Times New Roman"/>
          <w:b/>
          <w:bCs/>
          <w:i/>
          <w:iCs/>
          <w:sz w:val="20"/>
          <w:szCs w:val="20"/>
        </w:rPr>
        <w:t>Manufacturing)</w:t>
      </w:r>
    </w:p>
    <w:tbl>
      <w:tblPr>
        <w:tblpPr w:leftFromText="180" w:rightFromText="180" w:vertAnchor="text" w:horzAnchor="margin" w:tblpY="115"/>
        <w:tblW w:w="9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877"/>
        <w:gridCol w:w="7513"/>
      </w:tblGrid>
      <w:tr w:rsidR="004439C5" w:rsidRPr="007E723D" w:rsidTr="009B2288">
        <w:tc>
          <w:tcPr>
            <w:tcW w:w="567" w:type="dxa"/>
            <w:shd w:val="clear" w:color="auto" w:fill="auto"/>
            <w:vAlign w:val="center"/>
          </w:tcPr>
          <w:p w:rsidR="004439C5" w:rsidRPr="007E723D" w:rsidRDefault="004439C5" w:rsidP="009B2288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4439C5" w:rsidRPr="007E723D" w:rsidRDefault="004439C5" w:rsidP="009B2288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4439C5" w:rsidRPr="007E723D" w:rsidRDefault="004439C5" w:rsidP="009B2288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URAIAN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Dasar Hukum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Keputusan internal UPT. PUSKOM</w:t>
            </w:r>
          </w:p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Sarana dan prasarana, atau fasilitas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B440DD" w:rsidP="004439C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Server Domain Name System (DNS) UNY.</w:t>
            </w:r>
          </w:p>
          <w:p w:rsidR="00B440DD" w:rsidRPr="007E723D" w:rsidRDefault="00B440DD" w:rsidP="004439C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Server Hosting :</w:t>
            </w:r>
          </w:p>
          <w:p w:rsidR="00B440DD" w:rsidRPr="007E723D" w:rsidRDefault="00B440DD" w:rsidP="00B440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Server Virtual Machine (VM).</w:t>
            </w:r>
          </w:p>
          <w:p w:rsidR="00B440DD" w:rsidRPr="007E723D" w:rsidRDefault="00B440DD" w:rsidP="00B440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Server Multisite UNY.</w:t>
            </w:r>
          </w:p>
          <w:p w:rsidR="00B440DD" w:rsidRPr="007E723D" w:rsidRDefault="00B440DD" w:rsidP="00B440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Server Multisite UKM UNY.</w:t>
            </w:r>
          </w:p>
          <w:p w:rsidR="008F2E38" w:rsidRPr="007E723D" w:rsidRDefault="008F2E38" w:rsidP="00B440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Server Database Postgresql/ Mysql.</w:t>
            </w:r>
          </w:p>
          <w:p w:rsidR="008F2E38" w:rsidRPr="007E723D" w:rsidRDefault="008F2E38" w:rsidP="00B440D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Webserver apache/nginx.</w:t>
            </w:r>
          </w:p>
          <w:p w:rsidR="004439C5" w:rsidRPr="007E723D" w:rsidRDefault="008F2E38" w:rsidP="008F2E3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POB layanan subdomain dan hosting UNY.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Kompetensi Pelaksana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4439C5" w:rsidP="004439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Mampuberkomunikasidenganbaik (lesanmaupuntertulis)</w:t>
            </w:r>
          </w:p>
          <w:p w:rsidR="004439C5" w:rsidRPr="007E723D" w:rsidRDefault="004439C5" w:rsidP="004439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Mampumenjelaskan program programdankebijakanpelayanan WIFI UNY kepadamahasiswa, karyawandanDosen</w:t>
            </w:r>
            <w:bookmarkStart w:id="1" w:name="9"/>
            <w:bookmarkEnd w:id="1"/>
            <w:r w:rsidRPr="007E723D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.</w:t>
            </w:r>
          </w:p>
          <w:p w:rsidR="004439C5" w:rsidRPr="007E723D" w:rsidRDefault="004439C5" w:rsidP="004439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Mampuberkoordinasisecaraefektifdanefisien</w:t>
            </w:r>
          </w:p>
          <w:p w:rsidR="004439C5" w:rsidRPr="007E723D" w:rsidRDefault="004439C5" w:rsidP="004439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Mampubekerjasamadalamtim</w:t>
            </w:r>
          </w:p>
          <w:p w:rsidR="004439C5" w:rsidRPr="007E723D" w:rsidRDefault="004439C5" w:rsidP="004439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Mampumengoperasionalkankomputerdenganbaik</w:t>
            </w:r>
          </w:p>
          <w:p w:rsidR="004439C5" w:rsidRPr="007E723D" w:rsidRDefault="004439C5" w:rsidP="004439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Mampumemberikanpelayanan yang baik</w:t>
            </w:r>
          </w:p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Pengawasan Internal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AtasanLangsung, KepalaSubag. Tata Usaha UPT. PUSKOM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Jumlah Pelaksana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E03DD1" w:rsidP="004439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TeknisiJaringan : 2</w:t>
            </w:r>
            <w:r w:rsidR="004439C5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Orang</w:t>
            </w:r>
          </w:p>
          <w:p w:rsidR="00E03DD1" w:rsidRPr="007E723D" w:rsidRDefault="00E03DD1" w:rsidP="004439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Teknisi Server : 2 Orang</w:t>
            </w:r>
          </w:p>
          <w:p w:rsidR="004439C5" w:rsidRPr="007E723D" w:rsidRDefault="00E03DD1" w:rsidP="00E03D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Admin Web</w:t>
            </w:r>
            <w:r w:rsidR="004439C5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: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1</w:t>
            </w:r>
            <w:r w:rsidR="004439C5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orang 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Jaminan Keamanan dan K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e</w:t>
            </w:r>
            <w:r w:rsidRPr="007E723D">
              <w:rPr>
                <w:rFonts w:ascii="Book Antiqua" w:hAnsi="Book Antiqua" w:cs="Times New Roman"/>
                <w:sz w:val="20"/>
                <w:szCs w:val="20"/>
              </w:rPr>
              <w:t>selamatan Pelayanan</w:t>
            </w:r>
          </w:p>
        </w:tc>
        <w:tc>
          <w:tcPr>
            <w:tcW w:w="7513" w:type="dxa"/>
            <w:shd w:val="clear" w:color="auto" w:fill="auto"/>
          </w:tcPr>
          <w:p w:rsidR="004439C5" w:rsidRPr="007E723D" w:rsidRDefault="004439C5" w:rsidP="00E03DD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Jaminan keamanan dan keselamatan pelayanan dalam bentuk komitmen untuk memberikan rasa aman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kepada</w:t>
            </w:r>
            <w:r w:rsidR="00E03DD1"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pengguna subdomain dan hosting UNY</w:t>
            </w: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</w:tc>
      </w:tr>
      <w:tr w:rsidR="004439C5" w:rsidRPr="007E723D" w:rsidTr="009B2288">
        <w:tc>
          <w:tcPr>
            <w:tcW w:w="56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8</w:t>
            </w:r>
          </w:p>
        </w:tc>
        <w:tc>
          <w:tcPr>
            <w:tcW w:w="1877" w:type="dxa"/>
            <w:shd w:val="clear" w:color="auto" w:fill="auto"/>
          </w:tcPr>
          <w:p w:rsidR="004439C5" w:rsidRPr="007E723D" w:rsidRDefault="004439C5" w:rsidP="009B2288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</w:rPr>
              <w:t>Evaluasi Kinerja Pelaksana</w:t>
            </w:r>
          </w:p>
        </w:tc>
        <w:tc>
          <w:tcPr>
            <w:tcW w:w="7513" w:type="dxa"/>
            <w:shd w:val="clear" w:color="auto" w:fill="auto"/>
          </w:tcPr>
          <w:p w:rsidR="00E03DD1" w:rsidRPr="007E723D" w:rsidRDefault="00E03DD1" w:rsidP="004439C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Kelancaran Website / SistemInformasi yang beradadibawah subdomain dan hosting UNY.</w:t>
            </w:r>
          </w:p>
          <w:p w:rsidR="004439C5" w:rsidRPr="007E723D" w:rsidRDefault="00E03DD1" w:rsidP="00E03DD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Uptime server subdomain hosting.</w:t>
            </w:r>
          </w:p>
          <w:p w:rsidR="00E03DD1" w:rsidRPr="007E723D" w:rsidRDefault="00E03DD1" w:rsidP="00E03DD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7E723D">
              <w:rPr>
                <w:rFonts w:ascii="Book Antiqua" w:hAnsi="Book Antiqua" w:cs="Times New Roman"/>
                <w:sz w:val="20"/>
                <w:szCs w:val="20"/>
                <w:lang w:val="en-US"/>
              </w:rPr>
              <w:t>Laporan load / bebankerjadan traffic server hosting.</w:t>
            </w:r>
          </w:p>
        </w:tc>
      </w:tr>
    </w:tbl>
    <w:p w:rsidR="004439C5" w:rsidRDefault="004439C5" w:rsidP="004439C5">
      <w:pPr>
        <w:rPr>
          <w:rFonts w:ascii="Book Antiqua" w:hAnsi="Book Antiqua" w:cs="Times New Roman"/>
          <w:sz w:val="20"/>
          <w:szCs w:val="20"/>
          <w:lang w:val="en-US"/>
        </w:rPr>
      </w:pPr>
    </w:p>
    <w:p w:rsidR="00EE179E" w:rsidRDefault="00EE179E" w:rsidP="00EE179E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EE179E" w:rsidRDefault="00EE179E" w:rsidP="00EE179E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E179E" w:rsidRDefault="00EE179E" w:rsidP="00EE179E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E179E" w:rsidRDefault="00EE179E" w:rsidP="00EE179E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E179E" w:rsidRDefault="00EE179E" w:rsidP="00EE179E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EE179E" w:rsidRDefault="00EE179E" w:rsidP="00EE179E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916DC5" w:rsidRPr="00BC038C" w:rsidRDefault="00EE179E" w:rsidP="00BC038C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  <w:lang w:val="en-US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sectPr w:rsidR="00916DC5" w:rsidRPr="00BC038C" w:rsidSect="007E723D">
      <w:pgSz w:w="12242" w:h="18722" w:code="25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BC0"/>
    <w:multiLevelType w:val="hybridMultilevel"/>
    <w:tmpl w:val="3D7E6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E1085"/>
    <w:multiLevelType w:val="hybridMultilevel"/>
    <w:tmpl w:val="E25EB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92F02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A7BF8"/>
    <w:multiLevelType w:val="hybridMultilevel"/>
    <w:tmpl w:val="D9E85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E505C"/>
    <w:multiLevelType w:val="hybridMultilevel"/>
    <w:tmpl w:val="AACCE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F4975"/>
    <w:multiLevelType w:val="hybridMultilevel"/>
    <w:tmpl w:val="74429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DE26DB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915F9"/>
    <w:multiLevelType w:val="hybridMultilevel"/>
    <w:tmpl w:val="05A257CC"/>
    <w:lvl w:ilvl="0" w:tplc="F45032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7F4652"/>
    <w:multiLevelType w:val="hybridMultilevel"/>
    <w:tmpl w:val="FDDA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03F2D"/>
    <w:multiLevelType w:val="hybridMultilevel"/>
    <w:tmpl w:val="C80CF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439C5"/>
    <w:rsid w:val="000308E8"/>
    <w:rsid w:val="003279DA"/>
    <w:rsid w:val="003638B4"/>
    <w:rsid w:val="004439C5"/>
    <w:rsid w:val="00600BFB"/>
    <w:rsid w:val="007E723D"/>
    <w:rsid w:val="00895ACC"/>
    <w:rsid w:val="008F2E38"/>
    <w:rsid w:val="00916DC5"/>
    <w:rsid w:val="00935110"/>
    <w:rsid w:val="0094348E"/>
    <w:rsid w:val="00B440DD"/>
    <w:rsid w:val="00BC038C"/>
    <w:rsid w:val="00BD1548"/>
    <w:rsid w:val="00D3042C"/>
    <w:rsid w:val="00E03DD1"/>
    <w:rsid w:val="00E91D89"/>
    <w:rsid w:val="00EE1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7" type="connector" idref="#Straight Arrow Connector 7"/>
        <o:r id="V:Rule8" type="connector" idref="#Straight Arrow Connector 9"/>
        <o:r id="V:Rule9" type="connector" idref="#Elbow Connector 14"/>
        <o:r id="V:Rule10" type="connector" idref="#Straight Arrow Connector 15"/>
        <o:r id="V:Rule11" type="connector" idref="#Straight Arrow Connector 10"/>
        <o:r id="V:Rule12" type="connector" idref="#Straight Arrow Connector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9C5"/>
    <w:rPr>
      <w:rFonts w:ascii="Calibri" w:eastAsia="Calibri" w:hAnsi="Calibri" w:cs="Arial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smoker</dc:creator>
  <cp:lastModifiedBy>Microsoft Office</cp:lastModifiedBy>
  <cp:revision>5</cp:revision>
  <cp:lastPrinted>2014-11-07T07:48:00Z</cp:lastPrinted>
  <dcterms:created xsi:type="dcterms:W3CDTF">2014-11-07T07:42:00Z</dcterms:created>
  <dcterms:modified xsi:type="dcterms:W3CDTF">2014-11-07T07:49:00Z</dcterms:modified>
</cp:coreProperties>
</file>